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DED3" w14:textId="2338299E" w:rsidR="00846CEB" w:rsidRDefault="003C5688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 is as follows:</w:t>
      </w:r>
    </w:p>
    <w:p w14:paraId="76DD5553" w14:textId="241F510F" w:rsidR="003C5688" w:rsidRDefault="003C5688" w:rsidP="001B5B83">
      <w:pPr>
        <w:rPr>
          <w:lang w:val="en-GB"/>
        </w:rPr>
      </w:pPr>
    </w:p>
    <w:p w14:paraId="60756252" w14:textId="2A4C9B52" w:rsidR="003C5688" w:rsidRPr="003C5688" w:rsidRDefault="003C5688" w:rsidP="001B5B83">
      <w:pPr>
        <w:rPr>
          <w:b/>
          <w:bCs/>
          <w:lang w:val="en-GB"/>
        </w:rPr>
      </w:pPr>
      <w:r w:rsidRPr="003C5688">
        <w:rPr>
          <w:b/>
          <w:bCs/>
          <w:lang w:val="en-GB"/>
        </w:rPr>
        <w:t>Page 8, Part 2 of Table A1 (TS7):</w:t>
      </w:r>
    </w:p>
    <w:p w14:paraId="57EF5F4C" w14:textId="1527BD87" w:rsidR="003C5688" w:rsidRDefault="003C5688" w:rsidP="001B5B83">
      <w:pPr>
        <w:rPr>
          <w:lang w:val="en-GB"/>
        </w:rPr>
      </w:pPr>
    </w:p>
    <w:p w14:paraId="309EB27F" w14:textId="37AE100F" w:rsidR="003C5688" w:rsidRDefault="003C5688" w:rsidP="001B5B83">
      <w:pPr>
        <w:rPr>
          <w:lang w:val="en-GB"/>
        </w:rPr>
      </w:pPr>
      <w:r>
        <w:rPr>
          <w:lang w:val="en-GB"/>
        </w:rPr>
        <w:t>“31 300” should be “1300”.</w:t>
      </w:r>
    </w:p>
    <w:p w14:paraId="2BAADAAE" w14:textId="549406C6" w:rsidR="003C5688" w:rsidRDefault="003C5688" w:rsidP="001B5B83">
      <w:pPr>
        <w:rPr>
          <w:lang w:val="en-GB"/>
        </w:rPr>
      </w:pPr>
    </w:p>
    <w:p w14:paraId="4DD4B14C" w14:textId="6E257FE4" w:rsidR="003C5688" w:rsidRPr="00662EBA" w:rsidRDefault="003C5688" w:rsidP="001B5B83">
      <w:pPr>
        <w:rPr>
          <w:lang w:val="en-GB"/>
        </w:rPr>
      </w:pPr>
      <w:r w:rsidRPr="003C5688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3C5688">
        <w:rPr>
          <w:lang w:val="en-GB"/>
        </w:rPr>
        <w:t xml:space="preserve">This must have been a typo, the grain size for this </w:t>
      </w:r>
      <w:proofErr w:type="gramStart"/>
      <w:r w:rsidRPr="003C5688">
        <w:rPr>
          <w:lang w:val="en-GB"/>
        </w:rPr>
        <w:t>particular run</w:t>
      </w:r>
      <w:proofErr w:type="gramEnd"/>
      <w:r w:rsidRPr="003C5688">
        <w:rPr>
          <w:lang w:val="en-GB"/>
        </w:rPr>
        <w:t xml:space="preserve"> is 1300</w:t>
      </w:r>
      <w:r>
        <w:rPr>
          <w:lang w:val="en-GB"/>
        </w:rPr>
        <w:t xml:space="preserve"> </w:t>
      </w:r>
      <w:r w:rsidRPr="003C5688">
        <w:rPr>
          <w:lang w:val="en-GB"/>
        </w:rPr>
        <w:t>um. The first input should be "1300" rather than "31 300"</w:t>
      </w:r>
    </w:p>
    <w:sectPr w:rsidR="003C5688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3669" w14:textId="77777777" w:rsidR="00BB09C3" w:rsidRDefault="00BB09C3">
      <w:r>
        <w:separator/>
      </w:r>
    </w:p>
  </w:endnote>
  <w:endnote w:type="continuationSeparator" w:id="0">
    <w:p w14:paraId="2641227C" w14:textId="77777777" w:rsidR="00BB09C3" w:rsidRDefault="00B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08FF51F8" w14:textId="77777777" w:rsidTr="001B5B83">
      <w:tc>
        <w:tcPr>
          <w:tcW w:w="2694" w:type="dxa"/>
          <w:shd w:val="clear" w:color="auto" w:fill="auto"/>
        </w:tcPr>
        <w:p w14:paraId="2CF0FBC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33F81A8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501E4B9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3547A41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186E1EC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53A09DA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53CBE65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5050113C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2AB21A2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0DA1ADC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0E943E7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682D94F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37B91FA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5400F60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43EC587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5D0BB8B5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25B9D6EA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65769CB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1266B37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45F84EFD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6CBB" w14:textId="77777777" w:rsidR="00BB09C3" w:rsidRDefault="00BB09C3">
      <w:r>
        <w:separator/>
      </w:r>
    </w:p>
  </w:footnote>
  <w:footnote w:type="continuationSeparator" w:id="0">
    <w:p w14:paraId="66AB0B40" w14:textId="77777777" w:rsidR="00BB09C3" w:rsidRDefault="00BB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6D8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954DB37" wp14:editId="776AB92D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4ED846" wp14:editId="6FCBE90B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6B584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ED84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3F86B584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4B0D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CB82F3F" wp14:editId="40F985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53C6A" w14:textId="77777777" w:rsidR="004A3B6F" w:rsidRDefault="004A3B6F">
    <w:pPr>
      <w:pStyle w:val="Header"/>
    </w:pPr>
  </w:p>
  <w:p w14:paraId="785B90BC" w14:textId="77777777" w:rsidR="004A3B6F" w:rsidRDefault="004A3B6F">
    <w:pPr>
      <w:pStyle w:val="Header"/>
    </w:pPr>
  </w:p>
  <w:p w14:paraId="6BCC8184" w14:textId="77777777" w:rsidR="004A3B6F" w:rsidRDefault="004A3B6F">
    <w:pPr>
      <w:pStyle w:val="Header"/>
    </w:pPr>
  </w:p>
  <w:p w14:paraId="1F91A3A9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8A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C5688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B09C3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5778A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C33CC"/>
  <w15:chartTrackingRefBased/>
  <w15:docId w15:val="{8E3B7C4F-B3B0-4588-B5B8-379F818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2022-03-23T12:32:00Z</dcterms:created>
  <dcterms:modified xsi:type="dcterms:W3CDTF">2022-03-23T12:35:00Z</dcterms:modified>
</cp:coreProperties>
</file>